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47FC2" w:rsidRPr="008850FB" w:rsidRDefault="00307B66" w:rsidP="00347FC2">
      <w:pPr>
        <w:spacing w:after="0" w:line="276" w:lineRule="auto"/>
        <w:jc w:val="center"/>
        <w:rPr>
          <w:rFonts w:cs="Courier New"/>
          <w:b/>
        </w:rPr>
      </w:pPr>
      <w:r>
        <w:rPr>
          <w:rFonts w:cs="Courier New"/>
          <w:b/>
        </w:rPr>
        <w:t xml:space="preserve">Aceleración por </w:t>
      </w:r>
      <w:r w:rsidR="003A0BB0">
        <w:rPr>
          <w:rFonts w:cs="Courier New"/>
          <w:b/>
        </w:rPr>
        <w:t>mentalidad de poseedor</w:t>
      </w:r>
      <w:r w:rsidR="006139CD" w:rsidRPr="008850FB">
        <w:rPr>
          <w:rFonts w:cs="Courier New"/>
          <w:b/>
        </w:rPr>
        <w:t>.</w:t>
      </w:r>
    </w:p>
    <w:p w:rsidR="00347FC2" w:rsidRDefault="003A0BB0" w:rsidP="00466AC2">
      <w:pPr>
        <w:spacing w:line="276" w:lineRule="auto"/>
        <w:jc w:val="center"/>
        <w:rPr>
          <w:rFonts w:eastAsia="Times New Roman" w:cs="Calibri"/>
          <w:b/>
        </w:rPr>
      </w:pPr>
      <w:r>
        <w:rPr>
          <w:rFonts w:eastAsia="Times New Roman" w:cs="Calibri"/>
          <w:b/>
        </w:rPr>
        <w:t>1ª Pedro 2:9</w:t>
      </w:r>
    </w:p>
    <w:p w:rsidR="003A0BB0" w:rsidRPr="003A0BB0" w:rsidRDefault="003A0BB0" w:rsidP="003A0BB0">
      <w:pPr>
        <w:spacing w:line="276" w:lineRule="auto"/>
        <w:jc w:val="both"/>
        <w:rPr>
          <w:b/>
        </w:rPr>
      </w:pPr>
      <w:r w:rsidRPr="003A0BB0">
        <w:rPr>
          <w:b/>
        </w:rPr>
        <w:t>Introducción</w:t>
      </w:r>
    </w:p>
    <w:p w:rsidR="003A0BB0" w:rsidRDefault="003A0BB0" w:rsidP="003A0BB0">
      <w:pPr>
        <w:spacing w:line="276" w:lineRule="auto"/>
        <w:jc w:val="both"/>
      </w:pPr>
      <w:r>
        <w:t>1.- N</w:t>
      </w:r>
      <w:r w:rsidRPr="003A0BB0">
        <w:t xml:space="preserve">adie conquista lo que no reconoce como su misión. Juan 3:16 </w:t>
      </w:r>
    </w:p>
    <w:p w:rsidR="003A0BB0" w:rsidRDefault="003A0BB0" w:rsidP="00DD56AC">
      <w:pPr>
        <w:spacing w:line="276" w:lineRule="auto"/>
        <w:ind w:left="284"/>
        <w:jc w:val="both"/>
      </w:pPr>
      <w:r>
        <w:t xml:space="preserve">1.1.- </w:t>
      </w:r>
      <w:r w:rsidRPr="003A0BB0">
        <w:t>E</w:t>
      </w:r>
      <w:r w:rsidRPr="003A0BB0">
        <w:t xml:space="preserve">l amor de Dios </w:t>
      </w:r>
      <w:r w:rsidRPr="003A0BB0">
        <w:t>está</w:t>
      </w:r>
      <w:r w:rsidRPr="003A0BB0">
        <w:t xml:space="preserve"> identificado con el mundo, el amor de Dios </w:t>
      </w:r>
      <w:r w:rsidRPr="003A0BB0">
        <w:t>tenía</w:t>
      </w:r>
      <w:r w:rsidRPr="003A0BB0">
        <w:t xml:space="preserve"> una dirección, el amor de Dios </w:t>
      </w:r>
      <w:r w:rsidRPr="003A0BB0">
        <w:t>tenía</w:t>
      </w:r>
      <w:r w:rsidRPr="003A0BB0">
        <w:t xml:space="preserve"> un enfoque, El amor de Dios busca penetrar un planeta.</w:t>
      </w:r>
    </w:p>
    <w:p w:rsidR="003A0BB0" w:rsidRDefault="003A0BB0" w:rsidP="003A0BB0">
      <w:pPr>
        <w:spacing w:line="276" w:lineRule="auto"/>
        <w:jc w:val="both"/>
      </w:pPr>
      <w:r>
        <w:t xml:space="preserve">2.- </w:t>
      </w:r>
      <w:r w:rsidRPr="003A0BB0">
        <w:t>N</w:t>
      </w:r>
      <w:r w:rsidRPr="003A0BB0">
        <w:t>o puedes conquistar lo</w:t>
      </w:r>
      <w:r>
        <w:t xml:space="preserve"> que no identificas como tuyo. </w:t>
      </w:r>
      <w:r w:rsidRPr="003A0BB0">
        <w:t>Josué 14: 6</w:t>
      </w:r>
      <w:r>
        <w:t>-12</w:t>
      </w:r>
    </w:p>
    <w:p w:rsidR="003A0BB0" w:rsidRDefault="003A0BB0" w:rsidP="00DD56AC">
      <w:pPr>
        <w:spacing w:line="276" w:lineRule="auto"/>
        <w:ind w:left="284"/>
        <w:jc w:val="both"/>
      </w:pPr>
      <w:r>
        <w:t xml:space="preserve">2.1.- </w:t>
      </w:r>
      <w:r w:rsidRPr="003A0BB0">
        <w:t>Caleb conocía su territorio.</w:t>
      </w:r>
    </w:p>
    <w:p w:rsidR="003A0BB0" w:rsidRDefault="003A0BB0" w:rsidP="00DD56AC">
      <w:pPr>
        <w:spacing w:line="276" w:lineRule="auto"/>
        <w:ind w:left="284"/>
        <w:jc w:val="both"/>
      </w:pPr>
      <w:r>
        <w:t>2.2.- Caleb sabí</w:t>
      </w:r>
      <w:r w:rsidRPr="003A0BB0">
        <w:t xml:space="preserve">a </w:t>
      </w:r>
      <w:r w:rsidRPr="003A0BB0">
        <w:t>cuál</w:t>
      </w:r>
      <w:r w:rsidRPr="003A0BB0">
        <w:t xml:space="preserve"> era su herencia.</w:t>
      </w:r>
    </w:p>
    <w:p w:rsidR="003A0BB0" w:rsidRDefault="003A0BB0" w:rsidP="00DD56AC">
      <w:pPr>
        <w:spacing w:line="276" w:lineRule="auto"/>
        <w:ind w:left="284"/>
        <w:jc w:val="both"/>
      </w:pPr>
      <w:r>
        <w:t xml:space="preserve">2.3.- </w:t>
      </w:r>
      <w:r w:rsidRPr="003A0BB0">
        <w:t xml:space="preserve">Caleb fue atrevido para reclamar porque </w:t>
      </w:r>
      <w:r w:rsidRPr="003A0BB0">
        <w:t>sabía</w:t>
      </w:r>
      <w:r w:rsidRPr="003A0BB0">
        <w:t xml:space="preserve"> lo que Dios le había dado.</w:t>
      </w:r>
    </w:p>
    <w:p w:rsidR="003A0BB0" w:rsidRDefault="003A0BB0" w:rsidP="00DD56AC">
      <w:pPr>
        <w:spacing w:line="276" w:lineRule="auto"/>
        <w:ind w:left="284"/>
        <w:jc w:val="both"/>
      </w:pPr>
      <w:r>
        <w:t xml:space="preserve">2.4.- </w:t>
      </w:r>
      <w:r w:rsidRPr="003A0BB0">
        <w:t>Caleb no tuvo temor de h</w:t>
      </w:r>
      <w:r>
        <w:t>ablar para reclamar su herencia</w:t>
      </w:r>
      <w:r w:rsidRPr="003A0BB0">
        <w:t xml:space="preserve"> porque no habl</w:t>
      </w:r>
      <w:r>
        <w:t>ó</w:t>
      </w:r>
      <w:r w:rsidRPr="003A0BB0">
        <w:t xml:space="preserve"> desde la enviada</w:t>
      </w:r>
      <w:r>
        <w:t xml:space="preserve"> ni desde </w:t>
      </w:r>
      <w:r w:rsidRPr="003A0BB0">
        <w:t>la codicia</w:t>
      </w:r>
      <w:r>
        <w:t>,</w:t>
      </w:r>
      <w:r w:rsidRPr="003A0BB0">
        <w:t xml:space="preserve"> sino desde lo legal.</w:t>
      </w:r>
    </w:p>
    <w:p w:rsidR="003A0BB0" w:rsidRDefault="003A0BB0" w:rsidP="00DD56AC">
      <w:pPr>
        <w:spacing w:line="276" w:lineRule="auto"/>
        <w:ind w:left="284"/>
        <w:jc w:val="both"/>
      </w:pPr>
      <w:r>
        <w:t xml:space="preserve">2.5.- </w:t>
      </w:r>
      <w:r w:rsidRPr="003A0BB0">
        <w:t>Caleb a su territorio lo llamo “mi monte”</w:t>
      </w:r>
      <w:r>
        <w:t>.</w:t>
      </w:r>
      <w:r w:rsidRPr="003A0BB0">
        <w:t xml:space="preserve"> v.12</w:t>
      </w:r>
    </w:p>
    <w:p w:rsidR="007F413A" w:rsidRDefault="003A0BB0" w:rsidP="00DD56AC">
      <w:pPr>
        <w:spacing w:line="276" w:lineRule="auto"/>
        <w:ind w:left="567"/>
        <w:jc w:val="both"/>
      </w:pPr>
      <w:r>
        <w:t xml:space="preserve">2.5.1.- </w:t>
      </w:r>
      <w:r w:rsidRPr="003A0BB0">
        <w:t>D</w:t>
      </w:r>
      <w:r w:rsidRPr="003A0BB0">
        <w:t>entro de su territorio había desafíos</w:t>
      </w:r>
      <w:r>
        <w:t>,</w:t>
      </w:r>
      <w:r w:rsidRPr="003A0BB0">
        <w:t xml:space="preserve"> pero el sentido de pertenencia es lo que le daba fuerza para el combate.</w:t>
      </w:r>
    </w:p>
    <w:p w:rsidR="007F413A" w:rsidRDefault="007F413A" w:rsidP="00DD56AC">
      <w:pPr>
        <w:spacing w:line="276" w:lineRule="auto"/>
        <w:ind w:left="567"/>
        <w:jc w:val="both"/>
      </w:pPr>
      <w:r>
        <w:t xml:space="preserve">2.5.2.- </w:t>
      </w:r>
      <w:r w:rsidR="003A0BB0" w:rsidRPr="007F413A">
        <w:t xml:space="preserve">No habrá victoria en tu territorio si no te </w:t>
      </w:r>
      <w:r w:rsidRPr="007F413A">
        <w:t>identi</w:t>
      </w:r>
      <w:r>
        <w:t>fi</w:t>
      </w:r>
      <w:r w:rsidRPr="007F413A">
        <w:t>cas</w:t>
      </w:r>
      <w:r w:rsidR="003A0BB0" w:rsidRPr="007F413A">
        <w:t xml:space="preserve"> con </w:t>
      </w:r>
      <w:r w:rsidRPr="007F413A">
        <w:t>él</w:t>
      </w:r>
      <w:r w:rsidR="003A0BB0" w:rsidRPr="007F413A">
        <w:t>, si</w:t>
      </w:r>
      <w:r>
        <w:t xml:space="preserve"> </w:t>
      </w:r>
      <w:r w:rsidR="003A0BB0" w:rsidRPr="007F413A">
        <w:t>no lo amas, si</w:t>
      </w:r>
      <w:r>
        <w:t xml:space="preserve"> </w:t>
      </w:r>
      <w:r w:rsidR="003A0BB0" w:rsidRPr="007F413A">
        <w:t>no lo consideras ¡</w:t>
      </w:r>
      <w:r w:rsidRPr="007F413A">
        <w:t>tú</w:t>
      </w:r>
      <w:r>
        <w:t xml:space="preserve"> monte! v.14</w:t>
      </w:r>
    </w:p>
    <w:p w:rsidR="007F413A" w:rsidRDefault="007F413A" w:rsidP="007F413A">
      <w:pPr>
        <w:spacing w:line="276" w:lineRule="auto"/>
        <w:jc w:val="both"/>
      </w:pPr>
      <w:r>
        <w:t>3.- N</w:t>
      </w:r>
      <w:r w:rsidR="003A0BB0" w:rsidRPr="007F413A">
        <w:t>uestro mismo señ</w:t>
      </w:r>
      <w:r>
        <w:t>or fue celoso con lo que declaró</w:t>
      </w:r>
      <w:r w:rsidR="003A0BB0" w:rsidRPr="007F413A">
        <w:t xml:space="preserve"> dentro de la tierr</w:t>
      </w:r>
      <w:r>
        <w:t>a prometida como su propiedad. Josué 7:11-13</w:t>
      </w:r>
    </w:p>
    <w:p w:rsidR="007F413A" w:rsidRDefault="007F413A" w:rsidP="00DD56AC">
      <w:pPr>
        <w:spacing w:line="276" w:lineRule="auto"/>
        <w:ind w:left="284"/>
        <w:jc w:val="both"/>
      </w:pPr>
      <w:r w:rsidRPr="007F413A">
        <w:t>3.1.- E</w:t>
      </w:r>
      <w:r w:rsidR="003A0BB0" w:rsidRPr="007F413A">
        <w:t xml:space="preserve">l señor pidió a Jericó como sus primicias dentro de la tierra prometida, así que </w:t>
      </w:r>
      <w:r>
        <w:t xml:space="preserve">de </w:t>
      </w:r>
      <w:r w:rsidR="003A0BB0" w:rsidRPr="007F413A">
        <w:t>todo lo que había allí na</w:t>
      </w:r>
      <w:r>
        <w:t>da era para Israel y de su oro,</w:t>
      </w:r>
      <w:r w:rsidR="003A0BB0" w:rsidRPr="007F413A">
        <w:t xml:space="preserve"> </w:t>
      </w:r>
      <w:r>
        <w:t>ni de su riqueza nada tomarían. Josué 6:24</w:t>
      </w:r>
    </w:p>
    <w:p w:rsidR="00C431A1" w:rsidRDefault="007F413A" w:rsidP="00DD56AC">
      <w:pPr>
        <w:spacing w:line="276" w:lineRule="auto"/>
        <w:ind w:left="284"/>
        <w:jc w:val="both"/>
      </w:pPr>
      <w:r>
        <w:t>3.2.- T</w:t>
      </w:r>
      <w:r w:rsidR="003A0BB0" w:rsidRPr="007F413A">
        <w:t xml:space="preserve">omar lo que el señor había denominado como anatema para Israel pero primicias para </w:t>
      </w:r>
      <w:r w:rsidRPr="007F413A">
        <w:t>él</w:t>
      </w:r>
      <w:r w:rsidR="003A0BB0" w:rsidRPr="007F413A">
        <w:t>, les llev</w:t>
      </w:r>
      <w:r>
        <w:t>ó</w:t>
      </w:r>
      <w:r w:rsidR="003A0BB0" w:rsidRPr="007F413A">
        <w:t xml:space="preserve"> a tener derrota en el campo de batalla.</w:t>
      </w:r>
    </w:p>
    <w:p w:rsidR="00C431A1" w:rsidRDefault="00C431A1" w:rsidP="00DD56AC">
      <w:pPr>
        <w:spacing w:line="276" w:lineRule="auto"/>
        <w:ind w:left="567"/>
        <w:jc w:val="both"/>
      </w:pPr>
      <w:r>
        <w:t xml:space="preserve">3.2.1.- </w:t>
      </w:r>
      <w:r w:rsidR="003A0BB0" w:rsidRPr="00C431A1">
        <w:t xml:space="preserve">El señor es celoso </w:t>
      </w:r>
      <w:r>
        <w:t>con lo que marca como su suyo. Salmo 24:1</w:t>
      </w:r>
    </w:p>
    <w:p w:rsidR="00C431A1" w:rsidRDefault="00C431A1" w:rsidP="00DD56AC">
      <w:pPr>
        <w:spacing w:line="276" w:lineRule="auto"/>
        <w:ind w:left="567"/>
        <w:jc w:val="both"/>
      </w:pPr>
      <w:r>
        <w:t>3.2.2.- Tú</w:t>
      </w:r>
      <w:r w:rsidR="003A0BB0" w:rsidRPr="00C431A1">
        <w:t xml:space="preserve"> peleas por lo que sabes que te pertenece.</w:t>
      </w:r>
    </w:p>
    <w:p w:rsidR="00C431A1" w:rsidRDefault="00C431A1" w:rsidP="00DD56AC">
      <w:pPr>
        <w:spacing w:line="276" w:lineRule="auto"/>
        <w:ind w:left="567"/>
        <w:jc w:val="both"/>
      </w:pPr>
      <w:r>
        <w:t xml:space="preserve">3.2.3.- </w:t>
      </w:r>
      <w:r w:rsidRPr="00C431A1">
        <w:t>Tú</w:t>
      </w:r>
      <w:r w:rsidR="003A0BB0" w:rsidRPr="00C431A1">
        <w:t xml:space="preserve"> haces guerra espiritual por </w:t>
      </w:r>
      <w:r>
        <w:t>lo que sabes que es tu herencia.</w:t>
      </w:r>
    </w:p>
    <w:p w:rsidR="00C431A1" w:rsidRDefault="00C431A1" w:rsidP="00DD56AC">
      <w:pPr>
        <w:spacing w:line="276" w:lineRule="auto"/>
        <w:ind w:left="567"/>
        <w:jc w:val="both"/>
      </w:pPr>
      <w:r>
        <w:lastRenderedPageBreak/>
        <w:t xml:space="preserve">3.2.4.- </w:t>
      </w:r>
      <w:r w:rsidRPr="00C431A1">
        <w:t>Tú</w:t>
      </w:r>
      <w:r w:rsidR="003A0BB0" w:rsidRPr="00C431A1">
        <w:t xml:space="preserve"> das la cara por aquello que amas y lo que amas lo batallas, lo preservas y lo cuidas.</w:t>
      </w:r>
    </w:p>
    <w:p w:rsidR="00C431A1" w:rsidRDefault="00C431A1" w:rsidP="00C431A1">
      <w:pPr>
        <w:spacing w:line="276" w:lineRule="auto"/>
        <w:jc w:val="both"/>
      </w:pPr>
      <w:r>
        <w:t>4.- La</w:t>
      </w:r>
      <w:r w:rsidR="003A0BB0" w:rsidRPr="00C431A1">
        <w:t xml:space="preserve"> serpiente entro en el Edén porque Adán se </w:t>
      </w:r>
      <w:r w:rsidRPr="00C431A1">
        <w:t>enfocó</w:t>
      </w:r>
      <w:r w:rsidR="003A0BB0" w:rsidRPr="00C431A1">
        <w:t xml:space="preserve"> en el huerto y perdió la visión global de su pertenencia.</w:t>
      </w:r>
    </w:p>
    <w:p w:rsidR="00C431A1" w:rsidRDefault="00C431A1" w:rsidP="00DD56AC">
      <w:pPr>
        <w:spacing w:line="276" w:lineRule="auto"/>
        <w:ind w:left="284"/>
        <w:jc w:val="both"/>
      </w:pPr>
      <w:r>
        <w:t xml:space="preserve">4.1.- </w:t>
      </w:r>
      <w:r w:rsidRPr="00C431A1">
        <w:t>S</w:t>
      </w:r>
      <w:r w:rsidR="003A0BB0" w:rsidRPr="00C431A1">
        <w:t>u herencia no era solo el huerto, el huerto era su habitación</w:t>
      </w:r>
      <w:r>
        <w:t>,</w:t>
      </w:r>
      <w:r w:rsidR="003A0BB0" w:rsidRPr="00C431A1">
        <w:t xml:space="preserve"> pero todo el Edén era su territorio asignado.</w:t>
      </w:r>
    </w:p>
    <w:p w:rsidR="00C431A1" w:rsidRDefault="00C431A1" w:rsidP="00DD56AC">
      <w:pPr>
        <w:spacing w:line="276" w:lineRule="auto"/>
        <w:ind w:left="284"/>
        <w:jc w:val="both"/>
      </w:pPr>
      <w:r>
        <w:t xml:space="preserve">4.2.- </w:t>
      </w:r>
      <w:r w:rsidRPr="00C431A1">
        <w:t>E</w:t>
      </w:r>
      <w:r w:rsidR="003A0BB0" w:rsidRPr="00C431A1">
        <w:t xml:space="preserve">l señor le envió animales de todo el Edén para que le </w:t>
      </w:r>
      <w:r>
        <w:t>pusiera</w:t>
      </w:r>
      <w:r w:rsidR="003A0BB0" w:rsidRPr="00C431A1">
        <w:t xml:space="preserve"> nombre, eso era un reconocimiento de su esfera de autoridad</w:t>
      </w:r>
      <w:r>
        <w:t xml:space="preserve">. V </w:t>
      </w:r>
      <w:r w:rsidR="003A0BB0" w:rsidRPr="00C431A1">
        <w:t>19</w:t>
      </w:r>
      <w:r>
        <w:t>-20</w:t>
      </w:r>
    </w:p>
    <w:p w:rsidR="00C431A1" w:rsidRDefault="00C431A1" w:rsidP="00DD56AC">
      <w:pPr>
        <w:spacing w:line="276" w:lineRule="auto"/>
        <w:ind w:left="284"/>
        <w:jc w:val="both"/>
      </w:pPr>
      <w:r>
        <w:t xml:space="preserve">4.3.- </w:t>
      </w:r>
      <w:r w:rsidRPr="00C431A1">
        <w:t>S</w:t>
      </w:r>
      <w:r w:rsidR="003A0BB0" w:rsidRPr="00C431A1">
        <w:t xml:space="preserve">e </w:t>
      </w:r>
      <w:r w:rsidRPr="00C431A1">
        <w:t>enfocó</w:t>
      </w:r>
      <w:r w:rsidR="003A0BB0" w:rsidRPr="00C431A1">
        <w:t xml:space="preserve"> tanto en su trabajo puntual</w:t>
      </w:r>
      <w:r>
        <w:t>, que no formó</w:t>
      </w:r>
      <w:r w:rsidR="003A0BB0" w:rsidRPr="00C431A1">
        <w:t xml:space="preserve"> un e</w:t>
      </w:r>
      <w:r>
        <w:t>quipo con su esposa para poder g</w:t>
      </w:r>
      <w:r w:rsidR="003A0BB0" w:rsidRPr="00C431A1">
        <w:t xml:space="preserve">erenciar el </w:t>
      </w:r>
      <w:r>
        <w:t>huerto mientras é</w:t>
      </w:r>
      <w:r w:rsidR="003A0BB0" w:rsidRPr="00C431A1">
        <w:t xml:space="preserve">l chequeaba como estaba el </w:t>
      </w:r>
      <w:r w:rsidRPr="00C431A1">
        <w:t>Edén</w:t>
      </w:r>
      <w:r w:rsidR="003A0BB0" w:rsidRPr="00C431A1">
        <w:t>.</w:t>
      </w:r>
    </w:p>
    <w:p w:rsidR="00DD56AC" w:rsidRDefault="00C431A1" w:rsidP="00DD56AC">
      <w:pPr>
        <w:spacing w:line="276" w:lineRule="auto"/>
        <w:ind w:left="284"/>
        <w:jc w:val="both"/>
      </w:pPr>
      <w:r>
        <w:t xml:space="preserve">4.4.- </w:t>
      </w:r>
      <w:r w:rsidR="003A0BB0" w:rsidRPr="00C431A1">
        <w:t xml:space="preserve">La serpiente encontró espacio en el </w:t>
      </w:r>
      <w:r w:rsidRPr="00C431A1">
        <w:t>Edén</w:t>
      </w:r>
      <w:r w:rsidR="003A0BB0" w:rsidRPr="00C431A1">
        <w:t xml:space="preserve"> y se </w:t>
      </w:r>
      <w:r>
        <w:t>infiltró</w:t>
      </w:r>
      <w:r w:rsidR="003A0BB0" w:rsidRPr="00C431A1">
        <w:t xml:space="preserve"> en el huerto</w:t>
      </w:r>
      <w:r w:rsidR="00DD56AC">
        <w:t xml:space="preserve">, </w:t>
      </w:r>
      <w:r w:rsidR="003A0BB0" w:rsidRPr="00C431A1">
        <w:t xml:space="preserve">porque el administrador no </w:t>
      </w:r>
      <w:r w:rsidRPr="00C431A1">
        <w:t>tenía</w:t>
      </w:r>
      <w:r w:rsidR="003A0BB0" w:rsidRPr="00C431A1">
        <w:t xml:space="preserve"> sentido de pertenencia.</w:t>
      </w:r>
    </w:p>
    <w:p w:rsidR="00DD56AC" w:rsidRDefault="00DD56AC" w:rsidP="00DD56AC">
      <w:pPr>
        <w:spacing w:line="276" w:lineRule="auto"/>
        <w:ind w:left="284"/>
        <w:jc w:val="both"/>
      </w:pPr>
      <w:r>
        <w:t xml:space="preserve">4.5.- </w:t>
      </w:r>
      <w:r w:rsidR="003A0BB0" w:rsidRPr="00DD56AC">
        <w:t>Resultado final</w:t>
      </w:r>
      <w:r>
        <w:t>: quedó</w:t>
      </w:r>
      <w:r w:rsidR="003A0BB0" w:rsidRPr="00DD56AC">
        <w:t xml:space="preserve"> sin autoridad para administrar la tierra y perdió el huerto por su pecado.</w:t>
      </w:r>
    </w:p>
    <w:p w:rsidR="00DD56AC" w:rsidRDefault="00DD56AC" w:rsidP="00DD56AC">
      <w:pPr>
        <w:spacing w:line="276" w:lineRule="auto"/>
        <w:ind w:left="284"/>
        <w:jc w:val="both"/>
      </w:pPr>
      <w:r>
        <w:t xml:space="preserve">4.6.- </w:t>
      </w:r>
      <w:r w:rsidR="003A0BB0" w:rsidRPr="00DD56AC">
        <w:t>No asumir tu territorio asignado por solo cuidar tu huerto es perderlo en el futuro, cuida y labra tu huerto pero nunca dejes de supervisar tu herencia.</w:t>
      </w:r>
    </w:p>
    <w:p w:rsidR="00DD56AC" w:rsidRDefault="00DD56AC" w:rsidP="00DD56AC">
      <w:pPr>
        <w:spacing w:line="276" w:lineRule="auto"/>
        <w:jc w:val="both"/>
        <w:rPr>
          <w:b/>
        </w:rPr>
      </w:pPr>
      <w:r w:rsidRPr="00DD56AC">
        <w:rPr>
          <w:b/>
        </w:rPr>
        <w:t xml:space="preserve">I.- </w:t>
      </w:r>
      <w:r w:rsidR="003A0BB0" w:rsidRPr="00DD56AC">
        <w:rPr>
          <w:b/>
        </w:rPr>
        <w:t xml:space="preserve">AUNQUE </w:t>
      </w:r>
      <w:r w:rsidRPr="00DD56AC">
        <w:rPr>
          <w:b/>
        </w:rPr>
        <w:t>SATANÁS</w:t>
      </w:r>
      <w:r w:rsidR="003A0BB0" w:rsidRPr="00DD56AC">
        <w:rPr>
          <w:b/>
        </w:rPr>
        <w:t xml:space="preserve"> TOM</w:t>
      </w:r>
      <w:r w:rsidRPr="00DD56AC">
        <w:rPr>
          <w:b/>
        </w:rPr>
        <w:t>Ó</w:t>
      </w:r>
      <w:r w:rsidR="003A0BB0" w:rsidRPr="00DD56AC">
        <w:rPr>
          <w:b/>
        </w:rPr>
        <w:t xml:space="preserve"> LA AUTORIDAD DELEGADA AL HOMBRE POR SU PECADO, NUESTRO DIOS NUNCA DELEG</w:t>
      </w:r>
      <w:r w:rsidRPr="00DD56AC">
        <w:rPr>
          <w:b/>
        </w:rPr>
        <w:t>Ó</w:t>
      </w:r>
      <w:r w:rsidR="003A0BB0" w:rsidRPr="00DD56AC">
        <w:rPr>
          <w:b/>
        </w:rPr>
        <w:t xml:space="preserve"> SU AUTORIDAD TERRITORIAL Y UNIVERSAL. Salmo 24:1.</w:t>
      </w:r>
    </w:p>
    <w:p w:rsidR="00DD56AC" w:rsidRDefault="00DD56AC" w:rsidP="00DD56AC">
      <w:pPr>
        <w:spacing w:line="276" w:lineRule="auto"/>
        <w:jc w:val="both"/>
      </w:pPr>
      <w:r w:rsidRPr="00DD56AC">
        <w:t>1.- N</w:t>
      </w:r>
      <w:r w:rsidR="003A0BB0" w:rsidRPr="00DD56AC">
        <w:t>uestro señor es claro</w:t>
      </w:r>
      <w:r>
        <w:t>,</w:t>
      </w:r>
      <w:r w:rsidR="003A0BB0" w:rsidRPr="00DD56AC">
        <w:t xml:space="preserve"> desde el antiguo pacto </w:t>
      </w:r>
      <w:r>
        <w:t>reveló</w:t>
      </w:r>
      <w:r w:rsidR="003A0BB0" w:rsidRPr="00DD56AC">
        <w:t xml:space="preserve"> que todo es de </w:t>
      </w:r>
      <w:r w:rsidRPr="00DD56AC">
        <w:t>él</w:t>
      </w:r>
      <w:r w:rsidR="003A0BB0" w:rsidRPr="00DD56AC">
        <w:t>.</w:t>
      </w:r>
    </w:p>
    <w:p w:rsidR="00DD56AC" w:rsidRDefault="00DD56AC" w:rsidP="00DD56AC">
      <w:pPr>
        <w:spacing w:line="276" w:lineRule="auto"/>
        <w:jc w:val="both"/>
      </w:pPr>
      <w:r>
        <w:t xml:space="preserve">2.- </w:t>
      </w:r>
      <w:r w:rsidR="003A0BB0" w:rsidRPr="00DD56AC">
        <w:t xml:space="preserve">Jesús vino a cumplir el antiguo pacto para darnos un mejor pacto y </w:t>
      </w:r>
      <w:r w:rsidRPr="00DD56AC">
        <w:t>así</w:t>
      </w:r>
      <w:r w:rsidR="003A0BB0" w:rsidRPr="00DD56AC">
        <w:t xml:space="preserve"> recuperar lo que perdió el primer </w:t>
      </w:r>
      <w:r w:rsidRPr="00DD56AC">
        <w:t>Adán</w:t>
      </w:r>
      <w:r>
        <w:t xml:space="preserve">.  </w:t>
      </w:r>
      <w:r w:rsidR="003A0BB0" w:rsidRPr="00DD56AC">
        <w:t>1</w:t>
      </w:r>
      <w:r>
        <w:t>ª C</w:t>
      </w:r>
      <w:r w:rsidR="003A0BB0" w:rsidRPr="00DD56AC">
        <w:t xml:space="preserve">orintios 15:45; </w:t>
      </w:r>
      <w:r>
        <w:t>Colosenses</w:t>
      </w:r>
      <w:r w:rsidR="003A0BB0" w:rsidRPr="00DD56AC">
        <w:t xml:space="preserve"> 1:19</w:t>
      </w:r>
      <w:r>
        <w:t>-21; E</w:t>
      </w:r>
      <w:r w:rsidR="003A0BB0" w:rsidRPr="00DD56AC">
        <w:t>fesios 4:9</w:t>
      </w:r>
      <w:r>
        <w:t>-</w:t>
      </w:r>
      <w:r w:rsidR="003A0BB0" w:rsidRPr="00DD56AC">
        <w:t xml:space="preserve">10; </w:t>
      </w:r>
      <w:r>
        <w:t>Colosenses</w:t>
      </w:r>
      <w:r w:rsidRPr="00DD56AC">
        <w:t xml:space="preserve"> </w:t>
      </w:r>
      <w:r w:rsidR="003A0BB0" w:rsidRPr="00DD56AC">
        <w:t>2:13</w:t>
      </w:r>
      <w:r>
        <w:t>-</w:t>
      </w:r>
      <w:r w:rsidR="003A0BB0" w:rsidRPr="00DD56AC">
        <w:t xml:space="preserve">15; </w:t>
      </w:r>
      <w:r>
        <w:t>Apocalipsis</w:t>
      </w:r>
      <w:r w:rsidR="003A0BB0" w:rsidRPr="00DD56AC">
        <w:t xml:space="preserve"> 1:5</w:t>
      </w:r>
      <w:r>
        <w:t>-6</w:t>
      </w:r>
    </w:p>
    <w:p w:rsidR="00DD56AC" w:rsidRDefault="00DD56AC" w:rsidP="00DD56AC">
      <w:pPr>
        <w:spacing w:line="276" w:lineRule="auto"/>
        <w:jc w:val="both"/>
      </w:pPr>
      <w:r>
        <w:t xml:space="preserve">3.- </w:t>
      </w:r>
      <w:r w:rsidR="003A0BB0" w:rsidRPr="00DD56AC">
        <w:t>Nuestro D</w:t>
      </w:r>
      <w:r>
        <w:t>ios todopoderoso nunca renunció</w:t>
      </w:r>
      <w:r w:rsidR="003A0BB0" w:rsidRPr="00DD56AC">
        <w:t xml:space="preserve"> a lo que es suyo, eso es sentido de pertenencia.</w:t>
      </w:r>
    </w:p>
    <w:p w:rsidR="00DD56AC" w:rsidRDefault="00DD56AC" w:rsidP="00DD56AC">
      <w:pPr>
        <w:spacing w:line="276" w:lineRule="auto"/>
        <w:jc w:val="both"/>
      </w:pPr>
      <w:r>
        <w:t>4.- La</w:t>
      </w:r>
      <w:r w:rsidR="003A0BB0" w:rsidRPr="00DD56AC">
        <w:t xml:space="preserve"> pregunta es ¿por qué hoy el cristianismo no tiene sentido pertenencia con su territorio?</w:t>
      </w:r>
    </w:p>
    <w:p w:rsidR="00DD56AC" w:rsidRPr="00DD56AC" w:rsidRDefault="00DD56AC" w:rsidP="00DD56AC">
      <w:pPr>
        <w:spacing w:line="276" w:lineRule="auto"/>
        <w:jc w:val="both"/>
        <w:rPr>
          <w:b/>
        </w:rPr>
      </w:pPr>
      <w:r w:rsidRPr="00DD56AC">
        <w:rPr>
          <w:b/>
        </w:rPr>
        <w:t>II.- JESÚS</w:t>
      </w:r>
      <w:r w:rsidR="003A0BB0" w:rsidRPr="00DD56AC">
        <w:rPr>
          <w:b/>
        </w:rPr>
        <w:t xml:space="preserve"> NUNCA BUSC</w:t>
      </w:r>
      <w:r w:rsidRPr="00DD56AC">
        <w:rPr>
          <w:b/>
        </w:rPr>
        <w:t>Ó</w:t>
      </w:r>
      <w:r w:rsidR="003A0BB0" w:rsidRPr="00DD56AC">
        <w:rPr>
          <w:b/>
        </w:rPr>
        <w:t xml:space="preserve"> SACAR A SUS </w:t>
      </w:r>
      <w:r w:rsidRPr="00DD56AC">
        <w:rPr>
          <w:b/>
        </w:rPr>
        <w:t>DISCÍPULOS</w:t>
      </w:r>
      <w:r w:rsidR="003A0BB0" w:rsidRPr="00DD56AC">
        <w:rPr>
          <w:b/>
        </w:rPr>
        <w:t xml:space="preserve"> DE LOS SISTEMAS SOCIALES</w:t>
      </w:r>
      <w:r w:rsidRPr="00DD56AC">
        <w:rPr>
          <w:b/>
        </w:rPr>
        <w:t>,</w:t>
      </w:r>
      <w:r w:rsidR="003A0BB0" w:rsidRPr="00DD56AC">
        <w:rPr>
          <w:b/>
        </w:rPr>
        <w:t xml:space="preserve"> SINO ENVIAR A SUS </w:t>
      </w:r>
      <w:r w:rsidRPr="00DD56AC">
        <w:rPr>
          <w:b/>
        </w:rPr>
        <w:t>DISCÍPULOS</w:t>
      </w:r>
      <w:r w:rsidR="003A0BB0" w:rsidRPr="00DD56AC">
        <w:rPr>
          <w:b/>
        </w:rPr>
        <w:t xml:space="preserve"> A CONQUISTARLO</w:t>
      </w:r>
      <w:r w:rsidRPr="00DD56AC">
        <w:rPr>
          <w:b/>
        </w:rPr>
        <w:t>S</w:t>
      </w:r>
      <w:r w:rsidR="003A0BB0" w:rsidRPr="00DD56AC">
        <w:rPr>
          <w:b/>
        </w:rPr>
        <w:t>. Juan 17:15</w:t>
      </w:r>
      <w:r w:rsidRPr="00DD56AC">
        <w:rPr>
          <w:b/>
        </w:rPr>
        <w:t>-18</w:t>
      </w:r>
    </w:p>
    <w:p w:rsidR="0011384F" w:rsidRDefault="00DD56AC" w:rsidP="0011384F">
      <w:pPr>
        <w:spacing w:line="276" w:lineRule="auto"/>
        <w:jc w:val="both"/>
      </w:pPr>
      <w:r>
        <w:t xml:space="preserve">1.- </w:t>
      </w:r>
      <w:r w:rsidR="003A0BB0" w:rsidRPr="00DD56AC">
        <w:t xml:space="preserve">Jesús reconoce que no son parte de esa forma de vida pero </w:t>
      </w:r>
      <w:r w:rsidR="0011384F" w:rsidRPr="00DD56AC">
        <w:t>él</w:t>
      </w:r>
      <w:r w:rsidR="003A0BB0" w:rsidRPr="00DD56AC">
        <w:t xml:space="preserve"> los había ungido para conquistarlo.</w:t>
      </w:r>
    </w:p>
    <w:p w:rsidR="0011384F" w:rsidRDefault="0011384F" w:rsidP="0011384F">
      <w:pPr>
        <w:spacing w:line="276" w:lineRule="auto"/>
        <w:jc w:val="both"/>
      </w:pPr>
      <w:r>
        <w:lastRenderedPageBreak/>
        <w:t xml:space="preserve">2.- </w:t>
      </w:r>
      <w:r w:rsidR="003A0BB0" w:rsidRPr="0011384F">
        <w:t>Que los que estén en tu territorio hallan levantado un sistema anti Dios no quiere decir que ese territorio no es tuyo.</w:t>
      </w:r>
      <w:r>
        <w:t xml:space="preserve"> Números 13:32-33</w:t>
      </w:r>
    </w:p>
    <w:p w:rsidR="0011384F" w:rsidRDefault="0011384F" w:rsidP="0011384F">
      <w:pPr>
        <w:spacing w:line="276" w:lineRule="auto"/>
        <w:ind w:left="284"/>
        <w:jc w:val="both"/>
      </w:pPr>
      <w:r>
        <w:t>2.1.- L</w:t>
      </w:r>
      <w:r w:rsidR="003A0BB0" w:rsidRPr="0011384F">
        <w:t xml:space="preserve">a incredulidad de Israel en no asumir su </w:t>
      </w:r>
      <w:r>
        <w:t xml:space="preserve">herencia les trajo como consecuencia maldición. </w:t>
      </w:r>
      <w:r w:rsidRPr="0011384F">
        <w:t>Números</w:t>
      </w:r>
      <w:r w:rsidR="003A0BB0" w:rsidRPr="0011384F">
        <w:t xml:space="preserve"> 14:27</w:t>
      </w:r>
      <w:r>
        <w:t>-31</w:t>
      </w:r>
    </w:p>
    <w:p w:rsidR="0011384F" w:rsidRDefault="0011384F" w:rsidP="0011384F">
      <w:pPr>
        <w:spacing w:line="276" w:lineRule="auto"/>
        <w:ind w:left="284"/>
        <w:jc w:val="both"/>
      </w:pPr>
      <w:r>
        <w:t xml:space="preserve">2.2.- </w:t>
      </w:r>
      <w:r w:rsidRPr="0011384F">
        <w:t>C</w:t>
      </w:r>
      <w:r w:rsidR="003A0BB0" w:rsidRPr="0011384F">
        <w:t>omo es pecado la idolatría del corazón, el adulterio o la fornicación</w:t>
      </w:r>
      <w:r>
        <w:t>,</w:t>
      </w:r>
      <w:r w:rsidR="003A0BB0" w:rsidRPr="0011384F">
        <w:t xml:space="preserve"> es también pecado no amar </w:t>
      </w:r>
      <w:r>
        <w:t>el territorio que Dios te asignó</w:t>
      </w:r>
      <w:r w:rsidR="003A0BB0" w:rsidRPr="0011384F">
        <w:t>.</w:t>
      </w:r>
    </w:p>
    <w:p w:rsidR="0011384F" w:rsidRDefault="0011384F" w:rsidP="0011384F">
      <w:pPr>
        <w:spacing w:line="276" w:lineRule="auto"/>
        <w:ind w:left="284"/>
        <w:jc w:val="both"/>
      </w:pPr>
      <w:r>
        <w:t xml:space="preserve">2.3.- </w:t>
      </w:r>
      <w:r w:rsidR="003A0BB0" w:rsidRPr="0011384F">
        <w:t xml:space="preserve">El señor dijo de ellos: </w:t>
      </w:r>
      <w:r w:rsidR="003A0BB0" w:rsidRPr="0011384F">
        <w:rPr>
          <w:i/>
        </w:rPr>
        <w:t xml:space="preserve">¿hasta </w:t>
      </w:r>
      <w:r w:rsidRPr="0011384F">
        <w:rPr>
          <w:i/>
        </w:rPr>
        <w:t>cuándo</w:t>
      </w:r>
      <w:r w:rsidR="003A0BB0" w:rsidRPr="0011384F">
        <w:rPr>
          <w:i/>
        </w:rPr>
        <w:t xml:space="preserve"> oiré esta depravada multitud…?</w:t>
      </w:r>
    </w:p>
    <w:p w:rsidR="0011384F" w:rsidRDefault="0011384F" w:rsidP="0011384F">
      <w:pPr>
        <w:spacing w:line="276" w:lineRule="auto"/>
        <w:ind w:left="284"/>
        <w:jc w:val="both"/>
      </w:pPr>
      <w:r>
        <w:t xml:space="preserve">2.4.- </w:t>
      </w:r>
      <w:r w:rsidR="003A0BB0" w:rsidRPr="0011384F">
        <w:t xml:space="preserve">El señor </w:t>
      </w:r>
      <w:r>
        <w:t>llamó</w:t>
      </w:r>
      <w:r w:rsidR="003A0BB0" w:rsidRPr="0011384F">
        <w:t xml:space="preserve"> depravado</w:t>
      </w:r>
      <w:r>
        <w:t>s</w:t>
      </w:r>
      <w:r w:rsidR="003A0BB0" w:rsidRPr="0011384F">
        <w:t xml:space="preserve"> a los que no aman su territorio asignado.</w:t>
      </w:r>
    </w:p>
    <w:p w:rsidR="0011384F" w:rsidRPr="0011384F" w:rsidRDefault="0011384F" w:rsidP="0011384F">
      <w:pPr>
        <w:spacing w:line="276" w:lineRule="auto"/>
        <w:jc w:val="both"/>
        <w:rPr>
          <w:b/>
        </w:rPr>
      </w:pPr>
      <w:r w:rsidRPr="0011384F">
        <w:rPr>
          <w:b/>
        </w:rPr>
        <w:t xml:space="preserve">III.- </w:t>
      </w:r>
      <w:r w:rsidR="003A0BB0" w:rsidRPr="0011384F">
        <w:rPr>
          <w:b/>
        </w:rPr>
        <w:t>NO PERMITAS QUE EL USURPADOR LIMITE TU ESFERA DE AUTORIDAD.</w:t>
      </w:r>
    </w:p>
    <w:p w:rsidR="0011384F" w:rsidRDefault="0011384F" w:rsidP="0011384F">
      <w:pPr>
        <w:spacing w:line="276" w:lineRule="auto"/>
        <w:jc w:val="both"/>
      </w:pPr>
      <w:r>
        <w:t>1.- L</w:t>
      </w:r>
      <w:r w:rsidR="003A0BB0" w:rsidRPr="0011384F">
        <w:t>os jebuseos le dijeron a David ¡</w:t>
      </w:r>
      <w:r w:rsidRPr="0011384F">
        <w:t>tú</w:t>
      </w:r>
      <w:r w:rsidR="003A0BB0" w:rsidRPr="0011384F">
        <w:t xml:space="preserve"> no entraras acá!</w:t>
      </w:r>
    </w:p>
    <w:p w:rsidR="00E54010" w:rsidRDefault="0011384F" w:rsidP="00E54010">
      <w:pPr>
        <w:spacing w:line="276" w:lineRule="auto"/>
        <w:ind w:left="284"/>
        <w:jc w:val="both"/>
      </w:pPr>
      <w:r>
        <w:t xml:space="preserve">1.1.- </w:t>
      </w:r>
      <w:r w:rsidRPr="0011384F">
        <w:t>D</w:t>
      </w:r>
      <w:r w:rsidR="003A0BB0" w:rsidRPr="0011384F">
        <w:t>e</w:t>
      </w:r>
      <w:r>
        <w:t>sde</w:t>
      </w:r>
      <w:r w:rsidR="003A0BB0" w:rsidRPr="0011384F">
        <w:t xml:space="preserve"> cuando el usurpador le dice al heredero donde</w:t>
      </w:r>
      <w:r>
        <w:t xml:space="preserve"> puede</w:t>
      </w:r>
      <w:r w:rsidR="003A0BB0" w:rsidRPr="0011384F">
        <w:t xml:space="preserve"> entra</w:t>
      </w:r>
      <w:r>
        <w:t>r</w:t>
      </w:r>
      <w:r w:rsidR="003A0BB0" w:rsidRPr="0011384F">
        <w:t xml:space="preserve"> y </w:t>
      </w:r>
      <w:r>
        <w:t>donde no puede entrar. Ester 4:11-</w:t>
      </w:r>
      <w:r w:rsidR="003A0BB0" w:rsidRPr="0011384F">
        <w:t>16.</w:t>
      </w:r>
    </w:p>
    <w:p w:rsidR="00E54010" w:rsidRDefault="00E54010" w:rsidP="00E54010">
      <w:pPr>
        <w:spacing w:line="276" w:lineRule="auto"/>
        <w:ind w:left="567"/>
        <w:jc w:val="both"/>
      </w:pPr>
      <w:r>
        <w:t xml:space="preserve">1.1.1.- </w:t>
      </w:r>
      <w:r w:rsidR="003A0BB0" w:rsidRPr="00E54010">
        <w:t xml:space="preserve">Ester era una mujer de una nación con herencia. </w:t>
      </w:r>
    </w:p>
    <w:p w:rsidR="00E54010" w:rsidRDefault="00E54010" w:rsidP="00E54010">
      <w:pPr>
        <w:spacing w:line="276" w:lineRule="auto"/>
        <w:ind w:left="567"/>
        <w:jc w:val="both"/>
      </w:pPr>
      <w:r>
        <w:t xml:space="preserve">1.1.2.- </w:t>
      </w:r>
      <w:proofErr w:type="spellStart"/>
      <w:r w:rsidR="003A0BB0" w:rsidRPr="00E54010">
        <w:t>Mardoqueo</w:t>
      </w:r>
      <w:proofErr w:type="spellEnd"/>
      <w:r w:rsidR="003A0BB0" w:rsidRPr="00E54010">
        <w:t xml:space="preserve"> le recuerda que la situación actual de Israel no anulaba la responsabilidad que ella y todos los israelita</w:t>
      </w:r>
      <w:r>
        <w:t xml:space="preserve">s tenían con su nación. </w:t>
      </w:r>
      <w:r w:rsidR="003A0BB0" w:rsidRPr="00E54010">
        <w:t>v.13, 14</w:t>
      </w:r>
    </w:p>
    <w:p w:rsidR="00E54010" w:rsidRDefault="00E54010" w:rsidP="00E54010">
      <w:pPr>
        <w:spacing w:line="276" w:lineRule="auto"/>
        <w:ind w:left="567"/>
        <w:jc w:val="both"/>
      </w:pPr>
      <w:r>
        <w:t xml:space="preserve">1.1.3.- </w:t>
      </w:r>
      <w:r w:rsidR="003A0BB0" w:rsidRPr="00E54010">
        <w:t>La ley decía que quien irrumpía en la cámara de</w:t>
      </w:r>
      <w:r>
        <w:t>l rey moría al menos que hallara gracia en sus ojos y é</w:t>
      </w:r>
      <w:r w:rsidR="003A0BB0" w:rsidRPr="00E54010">
        <w:t>l extendería el cetro.</w:t>
      </w:r>
    </w:p>
    <w:p w:rsidR="00E54010" w:rsidRDefault="00E54010" w:rsidP="00E54010">
      <w:pPr>
        <w:spacing w:line="276" w:lineRule="auto"/>
        <w:ind w:left="567"/>
        <w:jc w:val="both"/>
      </w:pPr>
      <w:r>
        <w:t xml:space="preserve">1.1.4.- </w:t>
      </w:r>
      <w:r w:rsidR="003A0BB0" w:rsidRPr="00E54010">
        <w:t xml:space="preserve">Cuando </w:t>
      </w:r>
      <w:r w:rsidRPr="00E54010">
        <w:t>tú</w:t>
      </w:r>
      <w:r w:rsidR="003A0BB0" w:rsidRPr="00E54010">
        <w:t xml:space="preserve"> tienes sentido de pertenencia con tu herencia vas a correr riesgos</w:t>
      </w:r>
      <w:r>
        <w:t>, porque sabes que Amá</w:t>
      </w:r>
      <w:r w:rsidR="003A0BB0" w:rsidRPr="00E54010">
        <w:t>n el ilegal, el usurpador</w:t>
      </w:r>
      <w:r>
        <w:t>,</w:t>
      </w:r>
      <w:r w:rsidR="003A0BB0" w:rsidRPr="00E54010">
        <w:t xml:space="preserve"> </w:t>
      </w:r>
      <w:r w:rsidRPr="00E54010">
        <w:t>está</w:t>
      </w:r>
      <w:r w:rsidR="003A0BB0" w:rsidRPr="00E54010">
        <w:t xml:space="preserve"> usando la ley para tejer un plan destructivo hacia tu nación.</w:t>
      </w:r>
    </w:p>
    <w:p w:rsidR="00E54010" w:rsidRDefault="00E54010" w:rsidP="00E54010">
      <w:pPr>
        <w:spacing w:line="276" w:lineRule="auto"/>
        <w:jc w:val="both"/>
      </w:pPr>
      <w:r>
        <w:t xml:space="preserve">2.- </w:t>
      </w:r>
      <w:r w:rsidRPr="00E54010">
        <w:t>L</w:t>
      </w:r>
      <w:r w:rsidR="003A0BB0" w:rsidRPr="00E54010">
        <w:t>os jebuseos se consideraban dueños de una tierra que legalmente le pertenecía a Israel.</w:t>
      </w:r>
    </w:p>
    <w:p w:rsidR="00E54010" w:rsidRDefault="00E54010" w:rsidP="00E54010">
      <w:pPr>
        <w:spacing w:line="276" w:lineRule="auto"/>
        <w:ind w:left="284"/>
        <w:jc w:val="both"/>
      </w:pPr>
      <w:r>
        <w:t>2.1. S</w:t>
      </w:r>
      <w:r w:rsidR="003A0BB0" w:rsidRPr="00E54010">
        <w:t>u lenguaje hacia los</w:t>
      </w:r>
      <w:r>
        <w:t xml:space="preserve"> herederos era descalificador. </w:t>
      </w:r>
      <w:r w:rsidR="003A0BB0" w:rsidRPr="00E54010">
        <w:t>2</w:t>
      </w:r>
      <w:r>
        <w:t xml:space="preserve">º </w:t>
      </w:r>
      <w:r w:rsidR="003A0BB0" w:rsidRPr="00E54010">
        <w:t>Samuel 5:6</w:t>
      </w:r>
      <w:bookmarkStart w:id="0" w:name="_GoBack"/>
      <w:bookmarkEnd w:id="0"/>
    </w:p>
    <w:p w:rsidR="000B5602" w:rsidRPr="00075EA4" w:rsidRDefault="00E54010" w:rsidP="000B5602">
      <w:pPr>
        <w:spacing w:line="276" w:lineRule="auto"/>
        <w:ind w:left="284"/>
        <w:jc w:val="both"/>
      </w:pPr>
      <w:r w:rsidRPr="00075EA4">
        <w:t>2.2.- C</w:t>
      </w:r>
      <w:r w:rsidR="003A0BB0" w:rsidRPr="00075EA4">
        <w:t>iegos representa</w:t>
      </w:r>
      <w:r w:rsidRPr="00075EA4">
        <w:t>n</w:t>
      </w:r>
      <w:r w:rsidR="003A0BB0" w:rsidRPr="00075EA4">
        <w:t xml:space="preserve"> es</w:t>
      </w:r>
      <w:r w:rsidR="00075EA4">
        <w:t>píritus que te buscan atontar.</w:t>
      </w:r>
    </w:p>
    <w:p w:rsidR="000B5602" w:rsidRDefault="000B5602" w:rsidP="000B5602">
      <w:pPr>
        <w:spacing w:line="276" w:lineRule="auto"/>
        <w:ind w:left="284"/>
        <w:jc w:val="both"/>
      </w:pPr>
      <w:r>
        <w:t xml:space="preserve">2.3.- </w:t>
      </w:r>
      <w:r w:rsidRPr="000B5602">
        <w:t>C</w:t>
      </w:r>
      <w:r>
        <w:t>ojos representan</w:t>
      </w:r>
      <w:r w:rsidR="003A0BB0" w:rsidRPr="000B5602">
        <w:t xml:space="preserve"> espíri</w:t>
      </w:r>
      <w:r>
        <w:t>tus que te buscan desacelerar. Amó</w:t>
      </w:r>
      <w:r w:rsidRPr="000B5602">
        <w:t>s</w:t>
      </w:r>
      <w:r>
        <w:t xml:space="preserve"> 9:13</w:t>
      </w:r>
    </w:p>
    <w:p w:rsidR="00F2482E" w:rsidRDefault="000B5602" w:rsidP="00F2482E">
      <w:pPr>
        <w:spacing w:line="276" w:lineRule="auto"/>
        <w:jc w:val="both"/>
      </w:pPr>
      <w:r>
        <w:t xml:space="preserve">3.- </w:t>
      </w:r>
      <w:r w:rsidRPr="000B5602">
        <w:t>E</w:t>
      </w:r>
      <w:r w:rsidR="003A0BB0" w:rsidRPr="000B5602">
        <w:t>l mandato del rey fue</w:t>
      </w:r>
      <w:r w:rsidR="00F2482E">
        <w:t>:</w:t>
      </w:r>
      <w:r w:rsidR="003A0BB0" w:rsidRPr="000B5602">
        <w:t xml:space="preserve"> destruyan a los ciegos y cojos, porque ellos no tienen parte en la casa.</w:t>
      </w:r>
      <w:r w:rsidR="00F2482E">
        <w:t xml:space="preserve"> v.8</w:t>
      </w:r>
    </w:p>
    <w:p w:rsidR="00F2482E" w:rsidRDefault="00F2482E" w:rsidP="00F2482E">
      <w:pPr>
        <w:spacing w:line="276" w:lineRule="auto"/>
        <w:ind w:left="284"/>
        <w:jc w:val="both"/>
      </w:pPr>
      <w:r>
        <w:t xml:space="preserve">3.1.- </w:t>
      </w:r>
      <w:r w:rsidRPr="00F2482E">
        <w:t>E</w:t>
      </w:r>
      <w:r>
        <w:t>sos espíritus te llevan a que tú</w:t>
      </w:r>
      <w:r w:rsidR="003A0BB0" w:rsidRPr="00F2482E">
        <w:t xml:space="preserve"> no tengas parte en la herencia.</w:t>
      </w:r>
    </w:p>
    <w:p w:rsidR="00F2482E" w:rsidRDefault="00F2482E" w:rsidP="00F2482E">
      <w:pPr>
        <w:spacing w:line="276" w:lineRule="auto"/>
        <w:ind w:left="284"/>
        <w:jc w:val="both"/>
      </w:pPr>
      <w:r>
        <w:t xml:space="preserve">3.2.- </w:t>
      </w:r>
      <w:r w:rsidR="003A0BB0" w:rsidRPr="00F2482E">
        <w:t>Esos espíritus buscan que seas tonto y lento, necio y torpe</w:t>
      </w:r>
      <w:r>
        <w:t>,</w:t>
      </w:r>
      <w:r w:rsidR="003A0BB0" w:rsidRPr="00F2482E">
        <w:t xml:space="preserve"> para que no puedas tomar lo que te pertenece.</w:t>
      </w:r>
    </w:p>
    <w:p w:rsidR="002D4394" w:rsidRDefault="00F2482E" w:rsidP="002D4394">
      <w:pPr>
        <w:spacing w:line="276" w:lineRule="auto"/>
        <w:ind w:left="284"/>
        <w:jc w:val="both"/>
      </w:pPr>
      <w:r>
        <w:t xml:space="preserve">3.3.- </w:t>
      </w:r>
      <w:r w:rsidR="003A0BB0" w:rsidRPr="00F2482E">
        <w:t>Por eso el señor llam</w:t>
      </w:r>
      <w:r>
        <w:t>ó</w:t>
      </w:r>
      <w:r w:rsidR="003A0BB0" w:rsidRPr="00F2482E">
        <w:t xml:space="preserve"> depravados a los que no luchan por su herencia.</w:t>
      </w:r>
    </w:p>
    <w:p w:rsidR="002D4394" w:rsidRDefault="002D4394" w:rsidP="002D4394">
      <w:pPr>
        <w:spacing w:line="276" w:lineRule="auto"/>
        <w:jc w:val="both"/>
      </w:pPr>
      <w:r>
        <w:lastRenderedPageBreak/>
        <w:t xml:space="preserve">4.- </w:t>
      </w:r>
      <w:r w:rsidRPr="002D4394">
        <w:t>S</w:t>
      </w:r>
      <w:r w:rsidR="003A0BB0" w:rsidRPr="002D4394">
        <w:t>i tenemos mentalidad de poseedores nues</w:t>
      </w:r>
      <w:r>
        <w:t>tro señor nos hará como David. v.10</w:t>
      </w:r>
    </w:p>
    <w:p w:rsidR="002D4394" w:rsidRDefault="002D4394" w:rsidP="002D4394">
      <w:pPr>
        <w:spacing w:line="276" w:lineRule="auto"/>
        <w:ind w:left="284"/>
        <w:jc w:val="both"/>
      </w:pPr>
      <w:r>
        <w:t xml:space="preserve">4.1.- </w:t>
      </w:r>
      <w:r w:rsidRPr="002D4394">
        <w:t>N</w:t>
      </w:r>
      <w:r w:rsidR="003A0BB0" w:rsidRPr="002D4394">
        <w:t xml:space="preserve">os va adelantar y engrandecer. </w:t>
      </w:r>
      <w:r w:rsidR="003A0BB0" w:rsidRPr="002D4394">
        <w:rPr>
          <w:i/>
        </w:rPr>
        <w:t>“</w:t>
      </w:r>
      <w:r w:rsidR="003A0BB0" w:rsidRPr="002D4394">
        <w:rPr>
          <w:i/>
          <w:lang w:val="es-ES"/>
        </w:rPr>
        <w:t xml:space="preserve">David se hacía cada vez más poderoso, porque el </w:t>
      </w:r>
      <w:r w:rsidR="003A0BB0" w:rsidRPr="002D4394">
        <w:rPr>
          <w:i/>
          <w:smallCaps/>
          <w:lang w:val="es-ES"/>
        </w:rPr>
        <w:t>Señor</w:t>
      </w:r>
      <w:r w:rsidR="003A0BB0" w:rsidRPr="002D4394">
        <w:rPr>
          <w:i/>
          <w:lang w:val="es-ES"/>
        </w:rPr>
        <w:t xml:space="preserve"> Dios de los Ejércitos Celestiales estaba con él.”</w:t>
      </w:r>
      <w:r w:rsidR="003A0BB0" w:rsidRPr="002D4394">
        <w:rPr>
          <w:lang w:val="es-ES"/>
        </w:rPr>
        <w:t xml:space="preserve">  </w:t>
      </w:r>
      <w:proofErr w:type="spellStart"/>
      <w:r w:rsidR="003A0BB0" w:rsidRPr="002D4394">
        <w:rPr>
          <w:lang w:val="es-ES"/>
        </w:rPr>
        <w:t>N.T.V</w:t>
      </w:r>
      <w:proofErr w:type="spellEnd"/>
      <w:r w:rsidR="003A0BB0" w:rsidRPr="002D4394">
        <w:rPr>
          <w:lang w:val="es-ES"/>
        </w:rPr>
        <w:t xml:space="preserve">. </w:t>
      </w:r>
      <w:r w:rsidR="003A0BB0" w:rsidRPr="002D4394">
        <w:rPr>
          <w:i/>
          <w:lang w:val="es-ES"/>
        </w:rPr>
        <w:t xml:space="preserve">“y se fortaleció más y más, porque el </w:t>
      </w:r>
      <w:r w:rsidR="003A0BB0" w:rsidRPr="002D4394">
        <w:rPr>
          <w:i/>
          <w:smallCaps/>
          <w:lang w:val="es-ES"/>
        </w:rPr>
        <w:t>Señor</w:t>
      </w:r>
      <w:r w:rsidR="003A0BB0" w:rsidRPr="002D4394">
        <w:rPr>
          <w:i/>
          <w:lang w:val="es-ES"/>
        </w:rPr>
        <w:t xml:space="preserve"> Dios Todopoderoso estaba con él.”</w:t>
      </w:r>
      <w:r w:rsidR="003A0BB0" w:rsidRPr="002D4394">
        <w:rPr>
          <w:lang w:val="es-ES"/>
        </w:rPr>
        <w:t xml:space="preserve"> </w:t>
      </w:r>
      <w:proofErr w:type="spellStart"/>
      <w:r w:rsidR="003A0BB0" w:rsidRPr="002D4394">
        <w:rPr>
          <w:lang w:val="es-ES"/>
        </w:rPr>
        <w:t>N.V.I</w:t>
      </w:r>
      <w:proofErr w:type="spellEnd"/>
    </w:p>
    <w:p w:rsidR="003A0BB0" w:rsidRPr="002D4394" w:rsidRDefault="002D4394" w:rsidP="002D4394">
      <w:pPr>
        <w:spacing w:line="276" w:lineRule="auto"/>
        <w:ind w:left="284"/>
        <w:jc w:val="both"/>
      </w:pPr>
      <w:r>
        <w:t>4.2.- E</w:t>
      </w:r>
      <w:r w:rsidR="003A0BB0" w:rsidRPr="002D4394">
        <w:t>l señor acelera</w:t>
      </w:r>
      <w:r>
        <w:t xml:space="preserve"> y</w:t>
      </w:r>
      <w:r w:rsidR="003A0BB0" w:rsidRPr="002D4394">
        <w:t xml:space="preserve"> vuelve preciso</w:t>
      </w:r>
      <w:r>
        <w:t>s</w:t>
      </w:r>
      <w:r w:rsidR="003A0BB0" w:rsidRPr="002D4394">
        <w:t xml:space="preserve"> a los que tienen mentalidad de poseedores</w:t>
      </w:r>
      <w:r>
        <w:t>,</w:t>
      </w:r>
      <w:r w:rsidR="003A0BB0" w:rsidRPr="002D4394">
        <w:t xml:space="preserve"> amando y batallando por su territorio asignado.</w:t>
      </w:r>
    </w:p>
    <w:p w:rsidR="003A0BB0" w:rsidRPr="003A0BB0" w:rsidRDefault="003A0BB0" w:rsidP="003A0BB0">
      <w:pPr>
        <w:pStyle w:val="Prrafodelista"/>
        <w:spacing w:after="200" w:line="276" w:lineRule="auto"/>
        <w:ind w:left="2160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ind w:left="2160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ind w:left="2160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ind w:left="2160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pStyle w:val="Prrafodelista"/>
        <w:spacing w:after="200" w:line="276" w:lineRule="auto"/>
        <w:ind w:left="1800"/>
        <w:jc w:val="both"/>
        <w:rPr>
          <w:rFonts w:ascii="Cambria" w:hAnsi="Cambria"/>
          <w:sz w:val="24"/>
          <w:szCs w:val="24"/>
        </w:rPr>
      </w:pPr>
    </w:p>
    <w:p w:rsidR="003A0BB0" w:rsidRPr="003A0BB0" w:rsidRDefault="003A0BB0" w:rsidP="003A0BB0">
      <w:pPr>
        <w:spacing w:line="276" w:lineRule="auto"/>
        <w:ind w:left="720"/>
        <w:jc w:val="both"/>
      </w:pPr>
    </w:p>
    <w:p w:rsidR="00090EF9" w:rsidRPr="003A0BB0" w:rsidRDefault="00090EF9" w:rsidP="003A0BB0">
      <w:pPr>
        <w:spacing w:line="276" w:lineRule="auto"/>
        <w:jc w:val="both"/>
        <w:rPr>
          <w:rFonts w:eastAsia="Times New Roman" w:cs="Calibri"/>
        </w:rPr>
      </w:pPr>
    </w:p>
    <w:sectPr w:rsidR="00090EF9" w:rsidRPr="003A0BB0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0AB" w:rsidRDefault="008340AB">
      <w:r>
        <w:separator/>
      </w:r>
    </w:p>
  </w:endnote>
  <w:endnote w:type="continuationSeparator" w:id="0">
    <w:p w:rsidR="008340AB" w:rsidRDefault="0083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75EA4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0AB" w:rsidRDefault="008340AB">
      <w:r>
        <w:separator/>
      </w:r>
    </w:p>
  </w:footnote>
  <w:footnote w:type="continuationSeparator" w:id="0">
    <w:p w:rsidR="008340AB" w:rsidRDefault="008340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3A0BB0">
      <w:rPr>
        <w:noProof/>
        <w:sz w:val="20"/>
        <w:szCs w:val="20"/>
      </w:rPr>
      <w:t>4</w:t>
    </w:r>
    <w:r w:rsidR="00CA19F4" w:rsidRPr="00A65BEB">
      <w:rPr>
        <w:b/>
        <w:noProof/>
        <w:sz w:val="20"/>
        <w:szCs w:val="20"/>
      </w:rPr>
      <w:t>: “</w:t>
    </w:r>
    <w:r w:rsidR="00070702">
      <w:rPr>
        <w:b/>
        <w:sz w:val="20"/>
        <w:szCs w:val="20"/>
      </w:rPr>
      <w:t xml:space="preserve">Aceleración por </w:t>
    </w:r>
    <w:r w:rsidR="003A0BB0">
      <w:rPr>
        <w:b/>
        <w:sz w:val="20"/>
        <w:szCs w:val="20"/>
      </w:rPr>
      <w:t>mentalidad de poseedor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3A0BB0">
      <w:rPr>
        <w:b/>
        <w:noProof/>
        <w:sz w:val="22"/>
        <w:szCs w:val="22"/>
        <w:lang w:eastAsia="es-VE"/>
      </w:rPr>
      <w:t>4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307B66">
      <w:rPr>
        <w:b/>
        <w:noProof/>
        <w:sz w:val="22"/>
        <w:szCs w:val="22"/>
        <w:lang w:eastAsia="es-VE"/>
      </w:rPr>
      <w:t xml:space="preserve">Aceleración por </w:t>
    </w:r>
    <w:r w:rsidR="003A0BB0">
      <w:rPr>
        <w:b/>
        <w:noProof/>
        <w:sz w:val="22"/>
        <w:szCs w:val="22"/>
        <w:lang w:eastAsia="es-VE"/>
      </w:rPr>
      <w:t>mentalidad de poseedor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8D24A3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EF7C02">
      <w:rPr>
        <w:noProof/>
        <w:sz w:val="22"/>
        <w:szCs w:val="22"/>
        <w:lang w:eastAsia="es-VE"/>
      </w:rPr>
      <w:t xml:space="preserve"> 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8340AB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3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137D611A"/>
    <w:multiLevelType w:val="hybridMultilevel"/>
    <w:tmpl w:val="0E78685C"/>
    <w:lvl w:ilvl="0" w:tplc="FD924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7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8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BA6490"/>
    <w:multiLevelType w:val="hybridMultilevel"/>
    <w:tmpl w:val="6E3A08BA"/>
    <w:lvl w:ilvl="0" w:tplc="073C0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3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6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E4F150B"/>
    <w:multiLevelType w:val="multilevel"/>
    <w:tmpl w:val="7C1CC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22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334A9"/>
    <w:multiLevelType w:val="multilevel"/>
    <w:tmpl w:val="6ABE79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760BD"/>
    <w:multiLevelType w:val="multilevel"/>
    <w:tmpl w:val="32566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29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33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38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1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25"/>
  </w:num>
  <w:num w:numId="3">
    <w:abstractNumId w:val="29"/>
  </w:num>
  <w:num w:numId="4">
    <w:abstractNumId w:val="12"/>
  </w:num>
  <w:num w:numId="5">
    <w:abstractNumId w:val="13"/>
  </w:num>
  <w:num w:numId="6">
    <w:abstractNumId w:val="8"/>
  </w:num>
  <w:num w:numId="7">
    <w:abstractNumId w:val="6"/>
  </w:num>
  <w:num w:numId="8">
    <w:abstractNumId w:val="33"/>
  </w:num>
  <w:num w:numId="9">
    <w:abstractNumId w:val="31"/>
  </w:num>
  <w:num w:numId="10">
    <w:abstractNumId w:val="5"/>
  </w:num>
  <w:num w:numId="11">
    <w:abstractNumId w:val="14"/>
  </w:num>
  <w:num w:numId="12">
    <w:abstractNumId w:val="11"/>
  </w:num>
  <w:num w:numId="13">
    <w:abstractNumId w:val="19"/>
  </w:num>
  <w:num w:numId="14">
    <w:abstractNumId w:val="16"/>
  </w:num>
  <w:num w:numId="15">
    <w:abstractNumId w:val="10"/>
  </w:num>
  <w:num w:numId="16">
    <w:abstractNumId w:val="38"/>
  </w:num>
  <w:num w:numId="17">
    <w:abstractNumId w:val="2"/>
  </w:num>
  <w:num w:numId="18">
    <w:abstractNumId w:val="0"/>
  </w:num>
  <w:num w:numId="19">
    <w:abstractNumId w:val="28"/>
  </w:num>
  <w:num w:numId="20">
    <w:abstractNumId w:val="15"/>
  </w:num>
  <w:num w:numId="21">
    <w:abstractNumId w:val="1"/>
  </w:num>
  <w:num w:numId="22">
    <w:abstractNumId w:val="23"/>
  </w:num>
  <w:num w:numId="23">
    <w:abstractNumId w:val="30"/>
  </w:num>
  <w:num w:numId="24">
    <w:abstractNumId w:val="40"/>
  </w:num>
  <w:num w:numId="25">
    <w:abstractNumId w:val="36"/>
  </w:num>
  <w:num w:numId="26">
    <w:abstractNumId w:val="17"/>
  </w:num>
  <w:num w:numId="27">
    <w:abstractNumId w:val="34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22"/>
  </w:num>
  <w:num w:numId="36">
    <w:abstractNumId w:val="3"/>
  </w:num>
  <w:num w:numId="37">
    <w:abstractNumId w:val="41"/>
  </w:num>
  <w:num w:numId="38">
    <w:abstractNumId w:val="27"/>
  </w:num>
  <w:num w:numId="39">
    <w:abstractNumId w:val="9"/>
  </w:num>
  <w:num w:numId="40">
    <w:abstractNumId w:val="4"/>
  </w:num>
  <w:num w:numId="41">
    <w:abstractNumId w:val="24"/>
  </w:num>
  <w:num w:numId="4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429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F6EF2-05D5-49C2-93A3-18E1A82F1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910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5908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2019-02-07T16:42:00Z</dcterms:created>
  <dcterms:modified xsi:type="dcterms:W3CDTF">2019-02-07T17:33:00Z</dcterms:modified>
</cp:coreProperties>
</file>